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647D9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929C8">
        <w:rPr>
          <w:rFonts w:ascii="Times New Roman" w:hAnsi="Times New Roman" w:cs="Times New Roman"/>
          <w:sz w:val="28"/>
          <w:szCs w:val="28"/>
        </w:rPr>
        <w:t>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B07E79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02.12</w:t>
      </w:r>
      <w:r w:rsidR="00647D95">
        <w:rPr>
          <w:rFonts w:ascii="Times New Roman" w:hAnsi="Times New Roman" w:cs="Times New Roman"/>
          <w:sz w:val="28"/>
          <w:szCs w:val="28"/>
        </w:rPr>
        <w:t>.2019 г.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60C42" w:rsidRDefault="009929C8" w:rsidP="00BB7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="00F8360B" w:rsidRPr="00F8360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BB7159" w:rsidRPr="00BB7159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 исполнения администрацией </w:t>
      </w:r>
      <w:proofErr w:type="spellStart"/>
      <w:r w:rsidR="00BB7159" w:rsidRPr="00BB715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BB7159" w:rsidRPr="00BB715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B7159" w:rsidRPr="00BB715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BB7159" w:rsidRPr="00BB7159">
        <w:rPr>
          <w:rFonts w:ascii="Times New Roman" w:hAnsi="Times New Roman" w:cs="Times New Roman"/>
          <w:sz w:val="28"/>
          <w:szCs w:val="28"/>
        </w:rPr>
        <w:t xml:space="preserve"> района муниципальной функции по осуществлению муниципального контроля в области торговой деятельности на территории </w:t>
      </w:r>
      <w:proofErr w:type="spellStart"/>
      <w:r w:rsidR="00BB7159" w:rsidRPr="00BB715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BB7159" w:rsidRPr="00BB715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B7159" w:rsidRPr="00BB715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BB7159" w:rsidRPr="00BB715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A2461">
        <w:rPr>
          <w:rFonts w:ascii="Times New Roman" w:hAnsi="Times New Roman" w:cs="Times New Roman"/>
          <w:sz w:val="28"/>
          <w:szCs w:val="28"/>
        </w:rPr>
        <w:t>»</w:t>
      </w:r>
    </w:p>
    <w:p w:rsidR="00B07E79" w:rsidRDefault="00B07E79" w:rsidP="004C3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7E79" w:rsidRDefault="00B07E79" w:rsidP="004C3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162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757B72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proofErr w:type="spellStart"/>
      <w:r w:rsidR="00757B7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57B72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="00C60C42" w:rsidRPr="00C60C42">
        <w:rPr>
          <w:rFonts w:ascii="Times New Roman" w:hAnsi="Times New Roman" w:cs="Times New Roman"/>
          <w:sz w:val="28"/>
          <w:szCs w:val="28"/>
        </w:rPr>
        <w:tab/>
      </w:r>
      <w:r w:rsidR="00C60C4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BB7159" w:rsidRPr="00BB7159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 исполнения администрацией </w:t>
      </w:r>
      <w:proofErr w:type="spellStart"/>
      <w:r w:rsidR="00BB7159" w:rsidRPr="00BB715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BB7159" w:rsidRPr="00BB715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B7159" w:rsidRPr="00BB715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BB7159" w:rsidRPr="00BB7159">
        <w:rPr>
          <w:rFonts w:ascii="Times New Roman" w:hAnsi="Times New Roman" w:cs="Times New Roman"/>
          <w:sz w:val="28"/>
          <w:szCs w:val="28"/>
        </w:rPr>
        <w:t xml:space="preserve"> района муниципальной функции по осуществлению муниципального контроля в области торговой деятельности на территории </w:t>
      </w:r>
      <w:proofErr w:type="spellStart"/>
      <w:r w:rsidR="00BB7159" w:rsidRPr="00BB715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BB7159" w:rsidRPr="00BB715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B7159" w:rsidRPr="00BB7159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BB7159" w:rsidRPr="00BB7159">
        <w:rPr>
          <w:rFonts w:ascii="Times New Roman" w:hAnsi="Times New Roman" w:cs="Times New Roman"/>
          <w:sz w:val="28"/>
          <w:szCs w:val="28"/>
        </w:rPr>
        <w:t xml:space="preserve"> района</w:t>
      </w:r>
      <w:bookmarkStart w:id="0" w:name="_GoBack"/>
      <w:bookmarkEnd w:id="0"/>
      <w:r w:rsidR="00C60C42" w:rsidRPr="00C60C42">
        <w:rPr>
          <w:rFonts w:ascii="Times New Roman" w:hAnsi="Times New Roman" w:cs="Times New Roman"/>
          <w:sz w:val="28"/>
          <w:szCs w:val="28"/>
        </w:rPr>
        <w:t>»</w:t>
      </w:r>
      <w:r w:rsidR="00C60C42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15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Default="00B07E79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управления по юридической</w:t>
      </w:r>
    </w:p>
    <w:p w:rsidR="00B07E79" w:rsidRDefault="00B07E79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работе и муниципальному контролю</w:t>
      </w:r>
    </w:p>
    <w:p w:rsidR="00C60C42" w:rsidRDefault="00C60C42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C60C42" w:rsidRPr="009929C8" w:rsidRDefault="00C60C42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="00B07E79">
        <w:rPr>
          <w:rFonts w:ascii="Times New Roman" w:hAnsi="Times New Roman" w:cs="Times New Roman"/>
          <w:sz w:val="28"/>
          <w:szCs w:val="28"/>
        </w:rPr>
        <w:t>В.Зверко</w:t>
      </w:r>
      <w:proofErr w:type="spellEnd"/>
    </w:p>
    <w:sectPr w:rsidR="00C60C42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1520F9"/>
    <w:rsid w:val="001626C3"/>
    <w:rsid w:val="0023731D"/>
    <w:rsid w:val="002806AD"/>
    <w:rsid w:val="002C1CE2"/>
    <w:rsid w:val="002D0D54"/>
    <w:rsid w:val="003E1DE2"/>
    <w:rsid w:val="003F72DF"/>
    <w:rsid w:val="004C319D"/>
    <w:rsid w:val="00647D95"/>
    <w:rsid w:val="00681B6A"/>
    <w:rsid w:val="006B2CE2"/>
    <w:rsid w:val="00757B72"/>
    <w:rsid w:val="007F3CE9"/>
    <w:rsid w:val="008230B1"/>
    <w:rsid w:val="008A043D"/>
    <w:rsid w:val="00931DB0"/>
    <w:rsid w:val="0097362B"/>
    <w:rsid w:val="009864E7"/>
    <w:rsid w:val="009929C8"/>
    <w:rsid w:val="009E07A4"/>
    <w:rsid w:val="00B07E79"/>
    <w:rsid w:val="00BA4D59"/>
    <w:rsid w:val="00BB7159"/>
    <w:rsid w:val="00C60C42"/>
    <w:rsid w:val="00CF5E68"/>
    <w:rsid w:val="00D319CD"/>
    <w:rsid w:val="00D747C7"/>
    <w:rsid w:val="00DC4DE5"/>
    <w:rsid w:val="00EA3F12"/>
    <w:rsid w:val="00F8360B"/>
    <w:rsid w:val="00FA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39</cp:revision>
  <dcterms:created xsi:type="dcterms:W3CDTF">2012-08-24T11:51:00Z</dcterms:created>
  <dcterms:modified xsi:type="dcterms:W3CDTF">2019-12-01T08:07:00Z</dcterms:modified>
</cp:coreProperties>
</file>